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2" w:rsidRPr="00FF5EFC" w:rsidRDefault="006F5022" w:rsidP="006F5022">
      <w:pPr>
        <w:pStyle w:val="Sinespaciado"/>
        <w:jc w:val="center"/>
        <w:rPr>
          <w:b/>
          <w:sz w:val="28"/>
          <w:szCs w:val="28"/>
          <w:lang w:val="es-MX"/>
        </w:rPr>
      </w:pPr>
      <w:bookmarkStart w:id="0" w:name="_GoBack"/>
      <w:bookmarkEnd w:id="0"/>
      <w:r w:rsidRPr="00FF5EFC">
        <w:rPr>
          <w:b/>
          <w:sz w:val="28"/>
          <w:szCs w:val="28"/>
          <w:lang w:val="es-MX"/>
        </w:rPr>
        <w:t>LISTADO OFICIAL DE GRADUANDOS</w:t>
      </w:r>
    </w:p>
    <w:p w:rsidR="006F5022" w:rsidRPr="00FF5EFC" w:rsidRDefault="006F5022" w:rsidP="006F5022">
      <w:pPr>
        <w:pStyle w:val="Sinespaciado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I C</w:t>
      </w:r>
      <w:r w:rsidRPr="00FF5EFC">
        <w:rPr>
          <w:b/>
          <w:sz w:val="28"/>
          <w:szCs w:val="28"/>
          <w:lang w:val="es-MX"/>
        </w:rPr>
        <w:t>eremonia Pública</w:t>
      </w:r>
    </w:p>
    <w:p w:rsidR="006F5022" w:rsidRPr="00FF5EFC" w:rsidRDefault="006F5022" w:rsidP="006F5022">
      <w:pPr>
        <w:pStyle w:val="Sinespaciado"/>
        <w:jc w:val="center"/>
        <w:rPr>
          <w:b/>
          <w:sz w:val="28"/>
          <w:szCs w:val="28"/>
          <w:lang w:val="es-MX"/>
        </w:rPr>
      </w:pPr>
      <w:r w:rsidRPr="00FF5EFC">
        <w:rPr>
          <w:b/>
          <w:sz w:val="28"/>
          <w:szCs w:val="28"/>
          <w:lang w:val="es-MX"/>
        </w:rPr>
        <w:t>Centro Universitario Regional Litoral Pacífico</w:t>
      </w:r>
    </w:p>
    <w:p w:rsidR="006F5022" w:rsidRPr="00FF5EFC" w:rsidRDefault="006F5022" w:rsidP="006F5022">
      <w:pPr>
        <w:pStyle w:val="Sinespaciado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UNAH-</w:t>
      </w:r>
      <w:r w:rsidRPr="00FF5EFC">
        <w:rPr>
          <w:b/>
          <w:sz w:val="28"/>
          <w:szCs w:val="28"/>
          <w:lang w:val="es-MX"/>
        </w:rPr>
        <w:t>CURLP</w:t>
      </w:r>
    </w:p>
    <w:p w:rsidR="006F5022" w:rsidRPr="005123D7" w:rsidRDefault="006F5022" w:rsidP="006F5022">
      <w:pPr>
        <w:pStyle w:val="Sinespaciad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</w:t>
      </w:r>
    </w:p>
    <w:p w:rsidR="006F5022" w:rsidRDefault="006F5022" w:rsidP="006F5022">
      <w:pPr>
        <w:pStyle w:val="Sinespaciado"/>
        <w:rPr>
          <w:lang w:val="es-MX"/>
        </w:rPr>
      </w:pPr>
    </w:p>
    <w:p w:rsidR="006F5022" w:rsidRDefault="006F5022" w:rsidP="006F5022">
      <w:pPr>
        <w:pStyle w:val="Sinespaciado"/>
        <w:rPr>
          <w:lang w:val="es-MX"/>
        </w:rPr>
      </w:pPr>
    </w:p>
    <w:p w:rsidR="006F5022" w:rsidRPr="00A626A1" w:rsidRDefault="006F5022" w:rsidP="006F5022">
      <w:pPr>
        <w:pStyle w:val="Sinespaciado"/>
        <w:rPr>
          <w:lang w:val="es-MX"/>
        </w:rPr>
      </w:pPr>
      <w:r w:rsidRPr="00A626A1">
        <w:rPr>
          <w:lang w:val="es-MX"/>
        </w:rPr>
        <w:t xml:space="preserve">Lugar: </w:t>
      </w:r>
      <w:r>
        <w:rPr>
          <w:lang w:val="es-MX"/>
        </w:rPr>
        <w:tab/>
        <w:t>Salón Guanacaure de Hotel Jicaral, Choluteca</w:t>
      </w:r>
    </w:p>
    <w:p w:rsidR="006F5022" w:rsidRPr="00A626A1" w:rsidRDefault="006F5022" w:rsidP="006F5022">
      <w:pPr>
        <w:pStyle w:val="Sinespaciado"/>
        <w:rPr>
          <w:lang w:val="es-MX"/>
        </w:rPr>
      </w:pPr>
      <w:r>
        <w:rPr>
          <w:lang w:val="es-MX"/>
        </w:rPr>
        <w:t xml:space="preserve">Día:   </w:t>
      </w:r>
      <w:r>
        <w:rPr>
          <w:lang w:val="es-MX"/>
        </w:rPr>
        <w:tab/>
        <w:t>jueves 05 de abril, 2018</w:t>
      </w: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lang w:val="es-MX"/>
        </w:rPr>
        <w:t xml:space="preserve">Hora:   </w:t>
      </w:r>
      <w:r>
        <w:rPr>
          <w:lang w:val="es-MX"/>
        </w:rPr>
        <w:tab/>
        <w:t>4:00 p.m.</w:t>
      </w:r>
    </w:p>
    <w:p w:rsidR="006F5022" w:rsidRDefault="006F5022" w:rsidP="006F5022">
      <w:pPr>
        <w:pStyle w:val="Sinespaciado"/>
        <w:jc w:val="center"/>
        <w:rPr>
          <w:b/>
          <w:lang w:val="es-MX"/>
        </w:rPr>
      </w:pPr>
      <w:r>
        <w:rPr>
          <w:b/>
          <w:lang w:val="es-MX"/>
        </w:rPr>
        <w:t>131 GRADUANDOS</w:t>
      </w:r>
    </w:p>
    <w:p w:rsidR="006F5022" w:rsidRDefault="006F5022" w:rsidP="006F5022">
      <w:pPr>
        <w:pStyle w:val="Sinespaciado"/>
        <w:jc w:val="center"/>
        <w:rPr>
          <w:b/>
          <w:lang w:val="es-MX"/>
        </w:rPr>
      </w:pPr>
    </w:p>
    <w:p w:rsidR="006F5022" w:rsidRDefault="006F5022" w:rsidP="006F5022">
      <w:pPr>
        <w:pStyle w:val="Sinespaciado"/>
        <w:rPr>
          <w:b/>
          <w:lang w:val="es-MX"/>
        </w:rPr>
      </w:pPr>
      <w:r w:rsidRPr="008718EE">
        <w:rPr>
          <w:b/>
          <w:lang w:val="es-MX"/>
        </w:rPr>
        <w:t>Ingenieros (</w:t>
      </w:r>
      <w:r>
        <w:rPr>
          <w:b/>
          <w:lang w:val="es-MX"/>
        </w:rPr>
        <w:t>as) en Ciencias Acuícolas y</w:t>
      </w:r>
      <w:r w:rsidRPr="008718EE">
        <w:rPr>
          <w:b/>
          <w:lang w:val="es-MX"/>
        </w:rPr>
        <w:t xml:space="preserve"> Recursos Marino Costero</w:t>
      </w: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(31)</w:t>
      </w:r>
    </w:p>
    <w:p w:rsidR="006F5022" w:rsidRPr="009F2EBF" w:rsidRDefault="006F5022" w:rsidP="006F5022">
      <w:pPr>
        <w:pStyle w:val="Sinespaciado"/>
        <w:ind w:left="720"/>
        <w:rPr>
          <w:lang w:val="es-MX"/>
        </w:rPr>
      </w:pPr>
    </w:p>
    <w:p w:rsidR="006F5022" w:rsidRPr="009F2EBF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9F2EBF">
        <w:rPr>
          <w:lang w:val="es-MX"/>
        </w:rPr>
        <w:t>Gabriela Gissel Cruz García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91%</w:t>
      </w:r>
      <w:r>
        <w:rPr>
          <w:lang w:val="es-MX"/>
        </w:rPr>
        <w:tab/>
        <w:t>Magna 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Sohelin Tatiana  Domínguez Baquedano</w:t>
      </w:r>
      <w:r w:rsidRPr="00A458C9"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85%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Wendy Wanessa  Mendoza Muñoz</w:t>
      </w:r>
      <w:r w:rsidRPr="00A458C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84%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Anyi Lizeth  Perez Cruz</w:t>
      </w:r>
      <w:r w:rsidRPr="00A458C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83%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Cinthia Melissa  Baquedano Herrera</w:t>
      </w:r>
      <w:r w:rsidRPr="00A458C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82%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 xml:space="preserve">Nancy Dulcibell Flores </w:t>
      </w:r>
      <w:r>
        <w:rPr>
          <w:lang w:val="es-MX"/>
        </w:rPr>
        <w:t>Rami</w:t>
      </w:r>
      <w:r w:rsidRPr="00A458C9">
        <w:rPr>
          <w:lang w:val="es-MX"/>
        </w:rPr>
        <w:t>rez</w:t>
      </w:r>
      <w:r w:rsidRPr="00A458C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81%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Jennifer Yolany   Flores Vallecillo</w:t>
      </w:r>
      <w:r w:rsidRPr="00A458C9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458C9">
        <w:rPr>
          <w:lang w:val="es-MX"/>
        </w:rPr>
        <w:t>80%</w:t>
      </w:r>
      <w:r w:rsidRPr="00A458C9">
        <w:rPr>
          <w:lang w:val="es-MX"/>
        </w:rPr>
        <w:tab/>
        <w:t>Cum Laude</w:t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Edward Fernando Rivas Aguilar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Jeysson Fernando Benites Flores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Stefany Mariel Martínez Tercero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 xml:space="preserve">Joel Abraham </w:t>
      </w:r>
      <w:r>
        <w:rPr>
          <w:lang w:val="es-MX"/>
        </w:rPr>
        <w:t>Go</w:t>
      </w:r>
      <w:r w:rsidRPr="00A458C9">
        <w:rPr>
          <w:lang w:val="es-MX"/>
        </w:rPr>
        <w:t>mez Suazo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Cinthia Sulema Quiroz Armas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Lesvia Gricelda Oseguera Reyes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Noe Antonio  Padilla Ventura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Anny Silueny Tercero Najar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Cristhian Ariel Padilla Pérez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Candida Rosa Zamora Galo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Evelin Scarleth Cabus Mejía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María Del Pilar Andrade Rivera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Claudia Yamalak Torres Salazar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Juana Marbeli Velásquez Cabrera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Perla Iris  Fuentes Fuentes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Noé David Pineda Ayala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Juan Carlos Madariaga Betancourth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Melissa Alejandra Mayorga Mendoza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 xml:space="preserve">Ludis Enrique </w:t>
      </w:r>
      <w:r>
        <w:rPr>
          <w:lang w:val="es-MX"/>
        </w:rPr>
        <w:t>Garci</w:t>
      </w:r>
      <w:r w:rsidRPr="00A458C9">
        <w:rPr>
          <w:lang w:val="es-MX"/>
        </w:rPr>
        <w:t>a Alvarado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284" w:hanging="284"/>
        <w:rPr>
          <w:lang w:val="es-MX"/>
        </w:rPr>
      </w:pPr>
      <w:r w:rsidRPr="00A458C9">
        <w:rPr>
          <w:lang w:val="es-MX"/>
        </w:rPr>
        <w:t>Lesther Mateo Juarez Vijil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458C9">
        <w:rPr>
          <w:lang w:val="es-MX"/>
        </w:rPr>
        <w:t>Manuel Antonio Cruz Estrada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>
        <w:rPr>
          <w:lang w:val="es-MX"/>
        </w:rPr>
        <w:lastRenderedPageBreak/>
        <w:t>Andre</w:t>
      </w:r>
      <w:r w:rsidRPr="00A458C9">
        <w:rPr>
          <w:lang w:val="es-MX"/>
        </w:rPr>
        <w:t>s García Joya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458C9">
        <w:rPr>
          <w:lang w:val="es-MX"/>
        </w:rPr>
        <w:t>José Alejandro Baquedano Aguilera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A458C9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458C9">
        <w:rPr>
          <w:lang w:val="es-MX"/>
        </w:rPr>
        <w:t>Christian Ariel Rueda Centeno</w:t>
      </w:r>
      <w:r w:rsidRPr="00A458C9">
        <w:rPr>
          <w:lang w:val="es-MX"/>
        </w:rPr>
        <w:tab/>
      </w:r>
      <w:r w:rsidRPr="00A458C9">
        <w:rPr>
          <w:lang w:val="es-MX"/>
        </w:rPr>
        <w:tab/>
      </w:r>
    </w:p>
    <w:p w:rsidR="006F5022" w:rsidRPr="00B8385B" w:rsidRDefault="006F5022" w:rsidP="006F5022">
      <w:pPr>
        <w:pStyle w:val="Sinespaciado"/>
        <w:spacing w:line="276" w:lineRule="auto"/>
        <w:ind w:left="720"/>
        <w:rPr>
          <w:lang w:val="es-MX"/>
        </w:rPr>
      </w:pPr>
      <w:r w:rsidRPr="00426D53">
        <w:rPr>
          <w:lang w:val="es-MX"/>
        </w:rPr>
        <w:tab/>
      </w: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Ingenieros (a</w:t>
      </w:r>
      <w:r w:rsidRPr="00FF5EFC">
        <w:rPr>
          <w:b/>
          <w:lang w:val="es-MX"/>
        </w:rPr>
        <w:t>s) Agroindustriales</w:t>
      </w: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(48)</w:t>
      </w: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Pr="00767ED3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Adonai Isai Flores Gutiérrez</w:t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>
        <w:rPr>
          <w:lang w:val="es-MX"/>
        </w:rPr>
        <w:tab/>
      </w:r>
      <w:r w:rsidRPr="00767ED3">
        <w:rPr>
          <w:lang w:val="es-MX"/>
        </w:rPr>
        <w:t>88%</w:t>
      </w:r>
      <w:r w:rsidRPr="00767ED3">
        <w:rPr>
          <w:lang w:val="es-MX"/>
        </w:rPr>
        <w:tab/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Erick Antonio Pastrana Vilchez</w:t>
      </w:r>
      <w:r w:rsidRPr="00B8385B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B8385B">
        <w:rPr>
          <w:lang w:val="es-MX"/>
        </w:rPr>
        <w:t>88%</w:t>
      </w:r>
      <w:r>
        <w:rPr>
          <w:lang w:val="es-MX"/>
        </w:rPr>
        <w:tab/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Cristhian Eduardo  Canales Betanco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87%</w:t>
      </w:r>
      <w:r>
        <w:rPr>
          <w:lang w:val="es-MX"/>
        </w:rPr>
        <w:tab/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Mirian Georgina Calderon Hernández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87%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767ED3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Dannia Julissa Barahona Herrera</w:t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767ED3">
        <w:rPr>
          <w:lang w:val="es-MX"/>
        </w:rPr>
        <w:t>85</w:t>
      </w:r>
      <w:r>
        <w:rPr>
          <w:lang w:val="es-MX"/>
        </w:rPr>
        <w:t>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Ana Merary Mejía Rodríguez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84%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767ED3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Jairo Enrique Carrazco Ordoñez</w:t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>
        <w:rPr>
          <w:lang w:val="es-MX"/>
        </w:rPr>
        <w:tab/>
      </w:r>
      <w:r w:rsidRPr="00767ED3">
        <w:rPr>
          <w:lang w:val="es-MX"/>
        </w:rPr>
        <w:t>84%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767ED3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Christian Ramón Martínez Mendoza</w:t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>
        <w:rPr>
          <w:lang w:val="es-MX"/>
        </w:rPr>
        <w:tab/>
      </w:r>
      <w:r w:rsidRPr="00767ED3">
        <w:rPr>
          <w:lang w:val="es-MX"/>
        </w:rPr>
        <w:t>84%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Hazlin Brizeydy Valdez Rivas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82%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767ED3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Jose Francisco Méndez Vargas</w:t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 w:rsidRPr="00767ED3">
        <w:rPr>
          <w:lang w:val="es-MX"/>
        </w:rPr>
        <w:tab/>
      </w:r>
      <w:r>
        <w:rPr>
          <w:lang w:val="es-MX"/>
        </w:rPr>
        <w:tab/>
      </w:r>
      <w:r w:rsidRPr="00767ED3">
        <w:rPr>
          <w:lang w:val="es-MX"/>
        </w:rPr>
        <w:t>81%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767ED3">
        <w:rPr>
          <w:lang w:val="es-MX"/>
        </w:rPr>
        <w:t>Eric Ulice  Reyes Corrales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81F3B">
        <w:rPr>
          <w:lang w:val="es-MX"/>
        </w:rPr>
        <w:t>Erick Samuel  Martínez Baca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81F3B">
        <w:rPr>
          <w:lang w:val="es-MX"/>
        </w:rPr>
        <w:t>Kristhell Mariela  Alaniz Rodríguez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A81F3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81F3B">
        <w:rPr>
          <w:lang w:val="es-MX"/>
        </w:rPr>
        <w:t>Norma Ester  Canales Guevara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 w:rsidRPr="00A81F3B">
        <w:rPr>
          <w:lang w:val="es-MX"/>
        </w:rPr>
        <w:tab/>
      </w:r>
      <w:r w:rsidRPr="00AD3CCF">
        <w:rPr>
          <w:lang w:val="es-MX"/>
        </w:rPr>
        <w:t>Cum Laude</w:t>
      </w:r>
      <w:r w:rsidRPr="00A81F3B">
        <w:rPr>
          <w:lang w:val="es-MX"/>
        </w:rPr>
        <w:tab/>
      </w:r>
      <w:r w:rsidRPr="00A81F3B">
        <w:rPr>
          <w:lang w:val="es-MX"/>
        </w:rPr>
        <w:tab/>
      </w:r>
    </w:p>
    <w:p w:rsidR="006F5022" w:rsidRPr="00A81F3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Alonzo Oqueli Ramos Díaz</w:t>
      </w:r>
      <w:r w:rsidRPr="00B8385B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B8385B">
        <w:rPr>
          <w:lang w:val="es-MX"/>
        </w:rPr>
        <w:t>80%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José Luis  Mejía Amador</w:t>
      </w:r>
      <w:r w:rsidRPr="00B8385B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B8385B">
        <w:rPr>
          <w:lang w:val="es-MX"/>
        </w:rPr>
        <w:t>80%</w:t>
      </w:r>
      <w:r>
        <w:rPr>
          <w:lang w:val="es-MX"/>
        </w:rPr>
        <w:tab/>
      </w:r>
      <w:r w:rsidRPr="00AD3CCF">
        <w:rPr>
          <w:lang w:val="es-MX"/>
        </w:rPr>
        <w:t>Cum Laude</w:t>
      </w:r>
    </w:p>
    <w:p w:rsidR="006F5022" w:rsidRPr="00A81F3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Jeniffer Selena Gonzales Flores</w:t>
      </w:r>
      <w:r w:rsidRPr="00B8385B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B8385B">
        <w:rPr>
          <w:lang w:val="es-MX"/>
        </w:rPr>
        <w:t>80%</w:t>
      </w:r>
      <w:r w:rsidRPr="005F5BF7">
        <w:rPr>
          <w:lang w:val="es-MX"/>
        </w:rPr>
        <w:tab/>
      </w:r>
      <w:r w:rsidRPr="00AD3CCF">
        <w:rPr>
          <w:lang w:val="es-MX"/>
        </w:rPr>
        <w:t>Cum Laude</w:t>
      </w:r>
      <w:r w:rsidRPr="00A81F3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Keny Xavier  Avila Ortez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Osmin Arturo  Mejía Ávila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Sandie Ninoska Baquedano Ventura</w:t>
      </w:r>
      <w:r w:rsidRPr="00B8385B">
        <w:rPr>
          <w:lang w:val="es-MX"/>
        </w:rPr>
        <w:tab/>
      </w:r>
    </w:p>
    <w:p w:rsidR="006F5022" w:rsidRPr="00A81F3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81F3B">
        <w:rPr>
          <w:lang w:val="es-MX"/>
        </w:rPr>
        <w:t>Erick Roberto  Sanchez Ordoñez</w:t>
      </w:r>
      <w:r w:rsidRPr="00A81F3B">
        <w:rPr>
          <w:lang w:val="es-MX"/>
        </w:rPr>
        <w:tab/>
      </w:r>
    </w:p>
    <w:p w:rsidR="006F5022" w:rsidRPr="00A81F3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A81F3B">
        <w:rPr>
          <w:lang w:val="es-MX"/>
        </w:rPr>
        <w:t>Melvin David Sanchez Espinal</w:t>
      </w:r>
      <w:r w:rsidRPr="00A81F3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Evelin Jackeline Sánchez Aguilera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Abel Antonio Cruz Parada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Darwin David  Velásquez Flores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Leonardo Antonio  Baquedano Marcia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Elias Ortez Murillo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Francis Jovany Arriola Rubio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Jairo Noel  Aguilar Corrales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Yensy Karina  Flores Alvarado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José Alfredo  Gómez Vargas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Mirna Lorena Carranza Amador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Yorlin Joab  Sánchez Castellanos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Lily Carolina Alas Osorto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Esdras Otoniel  Galindo Calderon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Jose Luis  Carias Carias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lastRenderedPageBreak/>
        <w:t>Luis Alfredo  Perdomo Pinel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Mauricio Tijerino Barahona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Francis Araysel Alvarez Carbajal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Juan Benito  Aguirre Garcia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Franklin Noel Soriano Rivera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Carlos Geovanny Rodríguez Aguirre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 xml:space="preserve">Erwin Francisco  Aguilar </w:t>
      </w:r>
      <w:r>
        <w:rPr>
          <w:lang w:val="es-MX"/>
        </w:rPr>
        <w:t>A</w:t>
      </w:r>
      <w:r w:rsidRPr="00B8385B">
        <w:rPr>
          <w:lang w:val="es-MX"/>
        </w:rPr>
        <w:t>lvarez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 xml:space="preserve">Douglas Humberto  </w:t>
      </w:r>
      <w:r>
        <w:rPr>
          <w:lang w:val="es-MX"/>
        </w:rPr>
        <w:t>Caldero</w:t>
      </w:r>
      <w:r w:rsidRPr="00B8385B">
        <w:rPr>
          <w:lang w:val="es-MX"/>
        </w:rPr>
        <w:t>n Quiroz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Leonel Antonio  Maldonado Díaz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 xml:space="preserve">Neyda Aracely </w:t>
      </w:r>
      <w:r>
        <w:rPr>
          <w:lang w:val="es-MX"/>
        </w:rPr>
        <w:t>Nu</w:t>
      </w:r>
      <w:r w:rsidRPr="00B8385B">
        <w:rPr>
          <w:lang w:val="es-MX"/>
        </w:rPr>
        <w:t>ñez Medina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>Carlos Mauricio  Mourra Miranda</w:t>
      </w:r>
      <w:r w:rsidRPr="00B8385B">
        <w:rPr>
          <w:lang w:val="es-MX"/>
        </w:rPr>
        <w:tab/>
      </w:r>
    </w:p>
    <w:p w:rsidR="006F5022" w:rsidRPr="00B8385B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B8385B">
        <w:rPr>
          <w:lang w:val="es-MX"/>
        </w:rPr>
        <w:t xml:space="preserve">Manuel Orlando  </w:t>
      </w:r>
      <w:r>
        <w:rPr>
          <w:lang w:val="es-MX"/>
        </w:rPr>
        <w:t>Nu</w:t>
      </w:r>
      <w:r w:rsidRPr="00B8385B">
        <w:rPr>
          <w:lang w:val="es-MX"/>
        </w:rPr>
        <w:t>ñez Ortiz</w:t>
      </w:r>
      <w:r w:rsidRPr="00B8385B">
        <w:rPr>
          <w:lang w:val="es-MX"/>
        </w:rPr>
        <w:tab/>
      </w:r>
    </w:p>
    <w:p w:rsidR="006F5022" w:rsidRPr="00B0703C" w:rsidRDefault="006F5022" w:rsidP="006F5022">
      <w:pPr>
        <w:pStyle w:val="Sinespaciado"/>
        <w:ind w:left="720"/>
        <w:rPr>
          <w:lang w:val="es-MX"/>
        </w:rPr>
      </w:pP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Pr="00FF5EFC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Licenciados (as) e</w:t>
      </w:r>
      <w:r w:rsidRPr="00FF5EFC">
        <w:rPr>
          <w:b/>
          <w:lang w:val="es-MX"/>
        </w:rPr>
        <w:t xml:space="preserve">n Comercio Internacional </w:t>
      </w:r>
    </w:p>
    <w:p w:rsidR="006F5022" w:rsidRDefault="006F5022" w:rsidP="006F5022">
      <w:pPr>
        <w:pStyle w:val="Sinespaciado"/>
        <w:rPr>
          <w:b/>
          <w:lang w:val="es-MX"/>
        </w:rPr>
      </w:pPr>
      <w:r w:rsidRPr="00FF5EFC">
        <w:rPr>
          <w:b/>
          <w:lang w:val="es-MX"/>
        </w:rPr>
        <w:t>(50)</w:t>
      </w: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Esteban Isac  Vásquez Ortiz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92% </w:t>
      </w:r>
      <w:r>
        <w:rPr>
          <w:lang w:val="es-MX"/>
        </w:rPr>
        <w:tab/>
        <w:t>Magna 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José Manuel  Banegas Brizuela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89%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Yoselyn Minegth Lagos Martínez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88%</w:t>
      </w:r>
      <w:r>
        <w:rPr>
          <w:lang w:val="es-MX"/>
        </w:rPr>
        <w:tab/>
        <w:t>Cum La</w:t>
      </w:r>
      <w:r w:rsidRPr="00B0703C">
        <w:rPr>
          <w:lang w:val="es-MX"/>
        </w:rPr>
        <w:t>ude</w:t>
      </w:r>
      <w:r>
        <w:rPr>
          <w:lang w:val="es-MX"/>
        </w:rPr>
        <w:t xml:space="preserve">  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Bladimir Ileanor   Rodezno Rivera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87% 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Tirsa Elizabeth  Díaz Blandon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86%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Maura Ninoska Galeas Mesa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85%</w:t>
      </w:r>
      <w:r>
        <w:rPr>
          <w:lang w:val="es-MX"/>
        </w:rPr>
        <w:tab/>
        <w:t>Cum Laude</w:t>
      </w:r>
      <w:r>
        <w:rPr>
          <w:lang w:val="es-MX"/>
        </w:rPr>
        <w:tab/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Blanca Abigail  Corrales Ordoñez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85%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Mildred Leticia  Villalobos Martínez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85%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Kensy Yareli Quiroz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84%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Eiden Antonio  Baca Hernández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84%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Jorge Humberto  Aguilar Baca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84%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Tania Yulissa Borjas Osorto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84%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Angie Stefany  García Rodríguez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83%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Jorge Luis  Davila Espinal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82%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 xml:space="preserve">Jennifer Cecilia  Orellana </w:t>
      </w:r>
      <w:r>
        <w:rPr>
          <w:lang w:val="es-MX"/>
        </w:rPr>
        <w:t>Pavo</w:t>
      </w:r>
      <w:r w:rsidRPr="004F06A7">
        <w:rPr>
          <w:lang w:val="es-MX"/>
        </w:rPr>
        <w:t>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82%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Rony Alexander Espinal Lagos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  <w:t>Cum Laude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4F06A7">
        <w:rPr>
          <w:lang w:val="es-MX"/>
        </w:rPr>
        <w:t>Francis Nathaly Mendoza Soto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  <w:t>Cum Laude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1268E0">
        <w:rPr>
          <w:lang w:val="es-MX"/>
        </w:rPr>
        <w:t xml:space="preserve">Adriana Vanessa Matamoros </w:t>
      </w:r>
      <w:r w:rsidRPr="00DD18CA">
        <w:rPr>
          <w:lang w:val="es-MX"/>
        </w:rPr>
        <w:t>Casco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80%</w:t>
      </w:r>
      <w:r>
        <w:rPr>
          <w:lang w:val="es-MX"/>
        </w:rPr>
        <w:tab/>
        <w:t>Cum Laude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1268E0">
        <w:rPr>
          <w:lang w:val="es-MX"/>
        </w:rPr>
        <w:t>Alix Giovanni Chinchilla Ramírez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ind w:left="426" w:hanging="426"/>
        <w:rPr>
          <w:lang w:val="es-MX"/>
        </w:rPr>
      </w:pPr>
      <w:r w:rsidRPr="001268E0">
        <w:rPr>
          <w:lang w:val="es-MX"/>
        </w:rPr>
        <w:t>Karen Ninoska  Zuniga Gutiérrez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709"/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Miriam Elissa Nuñez Rodríguez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Ivania Gicel  Nuñez Fuentes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Liliana Mercedes Sanchez Maradiaga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Nidia Lizeth  Sánchez Hernández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Yoselyn Onirys Lobo Mejía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Dany Julieth  Oviedo Ordoñez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Dania Carolina  Aguilar Zepeda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Meisi Carolina  Rosales Espinoza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Ángela Guadalupe  Hernández Oseguera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Lilibeth Arely Mendieta Aguilera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Henry Geovany  Rodríguez Ordoñez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Ruth Maria  Chevez Aguilar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Sairy Nataly Ardon Larios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Vianneth Sofia  Guillen Mendoza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Vanessa Alejandra  Elvir Cerrato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Jorge Eduardo  Morazán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Salomon Ohara  Ramírez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Fredy Mauricio   Aguilera Salinas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 xml:space="preserve">Glenda Xiomara  </w:t>
      </w:r>
      <w:r>
        <w:rPr>
          <w:lang w:val="es-MX"/>
        </w:rPr>
        <w:t>Va</w:t>
      </w:r>
      <w:r w:rsidRPr="001268E0">
        <w:rPr>
          <w:lang w:val="es-MX"/>
        </w:rPr>
        <w:t xml:space="preserve">squez </w:t>
      </w:r>
      <w:r>
        <w:rPr>
          <w:lang w:val="es-MX"/>
        </w:rPr>
        <w:t>Va</w:t>
      </w:r>
      <w:r w:rsidRPr="001268E0">
        <w:rPr>
          <w:lang w:val="es-MX"/>
        </w:rPr>
        <w:t>squez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Rosa Marlen  Amador Bonilla</w:t>
      </w:r>
    </w:p>
    <w:p w:rsidR="006F5022" w:rsidRPr="004F06A7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Bertilia Odalis  Cruz Zamora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 xml:space="preserve">Betsy Johanny  Maradiaga </w:t>
      </w:r>
      <w:r>
        <w:rPr>
          <w:lang w:val="es-MX"/>
        </w:rPr>
        <w:t>Marad</w:t>
      </w:r>
      <w:r w:rsidRPr="001268E0">
        <w:rPr>
          <w:lang w:val="es-MX"/>
        </w:rPr>
        <w:t>iaga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Fernando Antonio  Rivera Robles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Karen Yudith Perdomo Cruz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Monica Yoselyn Aguilera Guevara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Luis Alberto  Ruiz Ponce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 xml:space="preserve">Kevin Fabricio  Contreras </w:t>
      </w:r>
      <w:r>
        <w:rPr>
          <w:lang w:val="es-MX"/>
        </w:rPr>
        <w:t>Lo</w:t>
      </w:r>
      <w:r w:rsidRPr="001268E0">
        <w:rPr>
          <w:lang w:val="es-MX"/>
        </w:rPr>
        <w:t>pez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Miguel Arnaldo  Joya Benavides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Dagoberto  Baquedano Izaguirre</w:t>
      </w:r>
    </w:p>
    <w:p w:rsidR="006F5022" w:rsidRPr="001268E0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1268E0">
        <w:rPr>
          <w:lang w:val="es-MX"/>
        </w:rPr>
        <w:t>Marco Antonio  Aguilera Cárcamo</w:t>
      </w:r>
    </w:p>
    <w:p w:rsidR="006F5022" w:rsidRDefault="006F5022" w:rsidP="006F5022">
      <w:pPr>
        <w:pStyle w:val="Sinespaciado"/>
        <w:ind w:left="720"/>
        <w:rPr>
          <w:lang w:val="es-MX"/>
        </w:rPr>
      </w:pP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Licenciados (as) e</w:t>
      </w:r>
      <w:r w:rsidRPr="00514937">
        <w:rPr>
          <w:b/>
          <w:lang w:val="es-MX"/>
        </w:rPr>
        <w:t>n Enfermería</w:t>
      </w: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(1)</w:t>
      </w: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Default="006F5022" w:rsidP="006F5022">
      <w:pPr>
        <w:pStyle w:val="Sinespaciado"/>
        <w:numPr>
          <w:ilvl w:val="0"/>
          <w:numId w:val="10"/>
        </w:numPr>
        <w:tabs>
          <w:tab w:val="left" w:pos="851"/>
        </w:tabs>
        <w:ind w:left="426" w:hanging="426"/>
        <w:rPr>
          <w:lang w:val="es-MX"/>
        </w:rPr>
      </w:pPr>
      <w:r w:rsidRPr="00514937">
        <w:rPr>
          <w:lang w:val="es-MX"/>
        </w:rPr>
        <w:t>Neris Oneyda Matamoros</w:t>
      </w:r>
      <w:r>
        <w:rPr>
          <w:lang w:val="es-MX"/>
        </w:rPr>
        <w:t xml:space="preserve"> Flores</w:t>
      </w:r>
    </w:p>
    <w:p w:rsidR="006F5022" w:rsidRPr="003A3245" w:rsidRDefault="006F5022" w:rsidP="006F5022">
      <w:pPr>
        <w:pStyle w:val="Sinespaciado"/>
        <w:ind w:left="720"/>
        <w:rPr>
          <w:lang w:val="es-MX"/>
        </w:rPr>
      </w:pP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Licenciados (as) e</w:t>
      </w:r>
      <w:r w:rsidRPr="00514937">
        <w:rPr>
          <w:b/>
          <w:lang w:val="es-MX"/>
        </w:rPr>
        <w:t>n Periodismo</w:t>
      </w:r>
    </w:p>
    <w:p w:rsidR="006F5022" w:rsidRDefault="006F5022" w:rsidP="006F5022">
      <w:pPr>
        <w:pStyle w:val="Sinespaciado"/>
        <w:rPr>
          <w:b/>
          <w:lang w:val="es-MX"/>
        </w:rPr>
      </w:pPr>
      <w:r>
        <w:rPr>
          <w:b/>
          <w:lang w:val="es-MX"/>
        </w:rPr>
        <w:t>(1).</w:t>
      </w:r>
    </w:p>
    <w:p w:rsidR="006F5022" w:rsidRDefault="006F5022" w:rsidP="006F5022">
      <w:pPr>
        <w:pStyle w:val="Sinespaciado"/>
        <w:rPr>
          <w:b/>
          <w:lang w:val="es-MX"/>
        </w:rPr>
      </w:pPr>
    </w:p>
    <w:p w:rsidR="006F5022" w:rsidRDefault="006F5022" w:rsidP="006F5022">
      <w:pPr>
        <w:pStyle w:val="Sinespaciado"/>
        <w:numPr>
          <w:ilvl w:val="0"/>
          <w:numId w:val="10"/>
        </w:numPr>
        <w:tabs>
          <w:tab w:val="left" w:pos="851"/>
          <w:tab w:val="left" w:pos="1560"/>
        </w:tabs>
        <w:ind w:left="426" w:hanging="426"/>
        <w:rPr>
          <w:lang w:val="es-MX"/>
        </w:rPr>
      </w:pPr>
      <w:r w:rsidRPr="00514937">
        <w:rPr>
          <w:lang w:val="es-MX"/>
        </w:rPr>
        <w:t>Eligio Cruz Corrales</w:t>
      </w:r>
    </w:p>
    <w:p w:rsidR="006F5022" w:rsidRDefault="006F5022" w:rsidP="006F5022">
      <w:pPr>
        <w:pStyle w:val="Sinespaciado"/>
        <w:rPr>
          <w:lang w:val="es-MX"/>
        </w:rPr>
      </w:pPr>
    </w:p>
    <w:p w:rsidR="006F5022" w:rsidRDefault="006F5022" w:rsidP="006F5022">
      <w:pPr>
        <w:pStyle w:val="Sinespaciado"/>
        <w:rPr>
          <w:lang w:val="es-MX"/>
        </w:rPr>
      </w:pPr>
    </w:p>
    <w:p w:rsidR="006F5022" w:rsidRPr="00514937" w:rsidRDefault="006F5022" w:rsidP="006F5022">
      <w:pPr>
        <w:pStyle w:val="Sinespaciado"/>
        <w:jc w:val="center"/>
        <w:rPr>
          <w:lang w:val="es-MX"/>
        </w:rPr>
      </w:pPr>
      <w:r>
        <w:rPr>
          <w:lang w:val="es-MX"/>
        </w:rPr>
        <w:t>---------------------------------- Última Línea ----------------------------------</w:t>
      </w:r>
    </w:p>
    <w:p w:rsidR="00D7684A" w:rsidRPr="006F5022" w:rsidRDefault="00D7684A" w:rsidP="006F5022"/>
    <w:sectPr w:rsidR="00D7684A" w:rsidRPr="006F5022" w:rsidSect="00E23001">
      <w:headerReference w:type="default" r:id="rId8"/>
      <w:pgSz w:w="12240" w:h="15840"/>
      <w:pgMar w:top="269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06" w:rsidRDefault="000F7B06" w:rsidP="00D74BB3">
      <w:pPr>
        <w:spacing w:after="0" w:line="240" w:lineRule="auto"/>
      </w:pPr>
      <w:r>
        <w:separator/>
      </w:r>
    </w:p>
  </w:endnote>
  <w:endnote w:type="continuationSeparator" w:id="0">
    <w:p w:rsidR="000F7B06" w:rsidRDefault="000F7B06" w:rsidP="00D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06" w:rsidRDefault="000F7B06" w:rsidP="00D74BB3">
      <w:pPr>
        <w:spacing w:after="0" w:line="240" w:lineRule="auto"/>
      </w:pPr>
      <w:r>
        <w:separator/>
      </w:r>
    </w:p>
  </w:footnote>
  <w:footnote w:type="continuationSeparator" w:id="0">
    <w:p w:rsidR="000F7B06" w:rsidRDefault="000F7B06" w:rsidP="00D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BB3" w:rsidRDefault="00D74BB3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8B32645" wp14:editId="2BCFF33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8543" cy="10066349"/>
          <wp:effectExtent l="19050" t="0" r="0" b="0"/>
          <wp:wrapNone/>
          <wp:docPr id="1" name="0 Imagen" descr="Archivo General (Cart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 General (Carta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543" cy="10066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AEF"/>
    <w:multiLevelType w:val="hybridMultilevel"/>
    <w:tmpl w:val="1F94B09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0A54"/>
    <w:multiLevelType w:val="hybridMultilevel"/>
    <w:tmpl w:val="C246A96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706F9"/>
    <w:multiLevelType w:val="hybridMultilevel"/>
    <w:tmpl w:val="60D4347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B6D1C"/>
    <w:multiLevelType w:val="hybridMultilevel"/>
    <w:tmpl w:val="1184697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251D"/>
    <w:multiLevelType w:val="hybridMultilevel"/>
    <w:tmpl w:val="038C82A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947AA"/>
    <w:multiLevelType w:val="hybridMultilevel"/>
    <w:tmpl w:val="FBC8F17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32BD3"/>
    <w:multiLevelType w:val="hybridMultilevel"/>
    <w:tmpl w:val="F4308FC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DD5"/>
    <w:multiLevelType w:val="hybridMultilevel"/>
    <w:tmpl w:val="7116E81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97591"/>
    <w:multiLevelType w:val="hybridMultilevel"/>
    <w:tmpl w:val="FF668FA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97B1D"/>
    <w:multiLevelType w:val="hybridMultilevel"/>
    <w:tmpl w:val="B2F4E66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178DA"/>
    <w:multiLevelType w:val="hybridMultilevel"/>
    <w:tmpl w:val="4FD0400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B3"/>
    <w:rsid w:val="00012880"/>
    <w:rsid w:val="000675C2"/>
    <w:rsid w:val="0008536B"/>
    <w:rsid w:val="000B55CF"/>
    <w:rsid w:val="000F7B06"/>
    <w:rsid w:val="001268E0"/>
    <w:rsid w:val="00144CBF"/>
    <w:rsid w:val="00180B67"/>
    <w:rsid w:val="0026567B"/>
    <w:rsid w:val="00272F40"/>
    <w:rsid w:val="00275535"/>
    <w:rsid w:val="0028026F"/>
    <w:rsid w:val="002B18F2"/>
    <w:rsid w:val="002B40A3"/>
    <w:rsid w:val="002D4550"/>
    <w:rsid w:val="0030134E"/>
    <w:rsid w:val="003864DE"/>
    <w:rsid w:val="003A0AAC"/>
    <w:rsid w:val="003A3245"/>
    <w:rsid w:val="003D2CBF"/>
    <w:rsid w:val="003E011C"/>
    <w:rsid w:val="003E71E5"/>
    <w:rsid w:val="003F25E2"/>
    <w:rsid w:val="00426D53"/>
    <w:rsid w:val="00431E36"/>
    <w:rsid w:val="00437223"/>
    <w:rsid w:val="00477C32"/>
    <w:rsid w:val="004F06A7"/>
    <w:rsid w:val="005123D7"/>
    <w:rsid w:val="00514937"/>
    <w:rsid w:val="005F5BF7"/>
    <w:rsid w:val="006446F4"/>
    <w:rsid w:val="00665060"/>
    <w:rsid w:val="00673579"/>
    <w:rsid w:val="006D2642"/>
    <w:rsid w:val="006F5022"/>
    <w:rsid w:val="00766756"/>
    <w:rsid w:val="00767ED3"/>
    <w:rsid w:val="0079234E"/>
    <w:rsid w:val="007E54CA"/>
    <w:rsid w:val="00826A59"/>
    <w:rsid w:val="0086051B"/>
    <w:rsid w:val="008718EE"/>
    <w:rsid w:val="008D4173"/>
    <w:rsid w:val="00914EF3"/>
    <w:rsid w:val="0096659C"/>
    <w:rsid w:val="009D5A34"/>
    <w:rsid w:val="009F2AA0"/>
    <w:rsid w:val="009F2EBF"/>
    <w:rsid w:val="00A458C9"/>
    <w:rsid w:val="00A626A1"/>
    <w:rsid w:val="00A81F3B"/>
    <w:rsid w:val="00AD3CCF"/>
    <w:rsid w:val="00AE6AAF"/>
    <w:rsid w:val="00B0703C"/>
    <w:rsid w:val="00B266B2"/>
    <w:rsid w:val="00B457FE"/>
    <w:rsid w:val="00B63DE2"/>
    <w:rsid w:val="00B7366A"/>
    <w:rsid w:val="00B8385B"/>
    <w:rsid w:val="00B86797"/>
    <w:rsid w:val="00BF2402"/>
    <w:rsid w:val="00C124CB"/>
    <w:rsid w:val="00C341F8"/>
    <w:rsid w:val="00C84FE8"/>
    <w:rsid w:val="00CD3F8F"/>
    <w:rsid w:val="00D74BB3"/>
    <w:rsid w:val="00D7684A"/>
    <w:rsid w:val="00DB2053"/>
    <w:rsid w:val="00DD18CA"/>
    <w:rsid w:val="00DF2198"/>
    <w:rsid w:val="00E23001"/>
    <w:rsid w:val="00EF65BE"/>
    <w:rsid w:val="00F46115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F24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149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64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4D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F240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149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864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64D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2018-03-13T20:17:00Z</cp:lastPrinted>
  <dcterms:created xsi:type="dcterms:W3CDTF">2018-04-05T15:24:00Z</dcterms:created>
  <dcterms:modified xsi:type="dcterms:W3CDTF">2018-04-05T15:24:00Z</dcterms:modified>
</cp:coreProperties>
</file>